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C7A" w:rsidRPr="00612BA6" w:rsidRDefault="00612BA6">
      <w:pPr>
        <w:rPr>
          <w:b/>
        </w:rPr>
      </w:pPr>
      <w:bookmarkStart w:id="0" w:name="_GoBack"/>
      <w:bookmarkEnd w:id="0"/>
      <w:r w:rsidRPr="00612BA6">
        <w:rPr>
          <w:b/>
        </w:rPr>
        <w:t xml:space="preserve">Lightning Kills One at </w:t>
      </w:r>
      <w:proofErr w:type="spellStart"/>
      <w:r w:rsidRPr="00612BA6">
        <w:rPr>
          <w:b/>
        </w:rPr>
        <w:t>Masawe</w:t>
      </w:r>
      <w:proofErr w:type="spellEnd"/>
      <w:r w:rsidRPr="00612BA6">
        <w:rPr>
          <w:b/>
        </w:rPr>
        <w:t xml:space="preserve"> [Zimbabwe]</w:t>
      </w:r>
    </w:p>
    <w:p w:rsidR="00612BA6" w:rsidRDefault="00612BA6"/>
    <w:p w:rsidR="00612BA6" w:rsidRDefault="00612BA6">
      <w:r>
        <w:t>24 November 2017</w:t>
      </w:r>
    </w:p>
    <w:p w:rsidR="00612BA6" w:rsidRDefault="00612BA6"/>
    <w:p w:rsidR="00612BA6" w:rsidRDefault="00415EC2">
      <w:hyperlink r:id="rId4" w:history="1">
        <w:r w:rsidR="00612BA6" w:rsidRPr="00794F65">
          <w:rPr>
            <w:rStyle w:val="Hyperlink"/>
          </w:rPr>
          <w:t>http://hmetro.co.zw/lightning-kills-one-at-masowe/</w:t>
        </w:r>
      </w:hyperlink>
    </w:p>
    <w:p w:rsidR="00612BA6" w:rsidRDefault="00612BA6"/>
    <w:p w:rsidR="00612BA6" w:rsidRDefault="00612BA6">
      <w:proofErr w:type="spellStart"/>
      <w:r>
        <w:t>On</w:t>
      </w:r>
      <w:proofErr w:type="spellEnd"/>
      <w:r>
        <w:t xml:space="preserve"> person died while five others were injured after being stuck by lightning in </w:t>
      </w:r>
      <w:proofErr w:type="spellStart"/>
      <w:r>
        <w:t>Highfield</w:t>
      </w:r>
      <w:proofErr w:type="spellEnd"/>
      <w:r>
        <w:t xml:space="preserve"> at a Zimbabwe Faith Apostolic Shrine </w:t>
      </w:r>
      <w:proofErr w:type="spellStart"/>
      <w:r>
        <w:t>yeterday</w:t>
      </w:r>
      <w:proofErr w:type="spellEnd"/>
      <w:r>
        <w:t>.</w:t>
      </w:r>
    </w:p>
    <w:p w:rsidR="00612BA6" w:rsidRDefault="00612BA6"/>
    <w:p w:rsidR="00612BA6" w:rsidRDefault="00612BA6"/>
    <w:p w:rsidR="00612BA6" w:rsidRDefault="00612BA6">
      <w:r>
        <w:rPr>
          <w:noProof/>
        </w:rPr>
        <w:drawing>
          <wp:inline distT="0" distB="0" distL="0" distR="0" wp14:anchorId="56A23584" wp14:editId="4E6350F5">
            <wp:extent cx="5842591" cy="2990850"/>
            <wp:effectExtent l="19050" t="19050" r="2540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05" t="43671" r="69872" b="21874"/>
                    <a:stretch/>
                  </pic:blipFill>
                  <pic:spPr bwMode="auto">
                    <a:xfrm>
                      <a:off x="0" y="0"/>
                      <a:ext cx="5852534" cy="29959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2BA6" w:rsidRDefault="00612BA6"/>
    <w:sectPr w:rsidR="00612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A6"/>
    <w:rsid w:val="00415EC2"/>
    <w:rsid w:val="00612BA6"/>
    <w:rsid w:val="0087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30EAE9-002A-4317-818F-3B9FEAD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B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hmetro.co.zw/lightning-kills-one-at-mas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RLH</dc:creator>
  <cp:keywords/>
  <dc:description/>
  <cp:lastModifiedBy>Mary Ann Cooper</cp:lastModifiedBy>
  <cp:revision>2</cp:revision>
  <cp:lastPrinted>2017-11-25T20:45:00Z</cp:lastPrinted>
  <dcterms:created xsi:type="dcterms:W3CDTF">2017-11-25T21:56:00Z</dcterms:created>
  <dcterms:modified xsi:type="dcterms:W3CDTF">2017-11-25T21:56:00Z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1535126457</vt:i4>
  </property>
  <property fmtid="{D5CDD505-2E9C-101B-9397-08002B2CF9AE}" pid="3" name="_NewReviewCycle">
    <vt:lpwstr/>
  </property>
  <property fmtid="{D5CDD505-2E9C-101B-9397-08002B2CF9AE}" pid="4" name="_EmailSubject">
    <vt:lpwstr>Small Shelter without Protection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